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8B" w:rsidRPr="001138BF" w:rsidRDefault="003C038B" w:rsidP="00A45B99">
      <w:pPr>
        <w:jc w:val="both"/>
        <w:rPr>
          <w:i/>
        </w:rPr>
      </w:pPr>
      <w:r w:rsidRPr="001138BF">
        <w:rPr>
          <w:i/>
        </w:rPr>
        <w:t>LA COMISIÓN  ELECTORAL CENTRAL 2013 SALUDA CORDIALMENTE A TODOS LOS PSICÓLOGOS (AS) DEL PAÍS  Y LE</w:t>
      </w:r>
      <w:r w:rsidR="001138BF" w:rsidRPr="001138BF">
        <w:rPr>
          <w:i/>
          <w:highlight w:val="yellow"/>
        </w:rPr>
        <w:t>S</w:t>
      </w:r>
      <w:r w:rsidRPr="001138BF">
        <w:rPr>
          <w:i/>
        </w:rPr>
        <w:t xml:space="preserve"> HACEMOS UN LLAMADO A INCRIBIRSE PARA CONSTITUÍR  LOS ORGANISMOS ELECTORALES:   JUNTA DIRECTIVA Y TRIBUNAL DISCIPLINARIO DE LA FEDERACIÓN DE PSICÓLOGOS DE VENEZUELA  2013-2015.</w:t>
      </w:r>
    </w:p>
    <w:p w:rsidR="003C038B" w:rsidRDefault="003C038B" w:rsidP="00A45B99">
      <w:pPr>
        <w:jc w:val="both"/>
      </w:pPr>
      <w:r>
        <w:t>LOS CARGOS A ELEGIR SON:</w:t>
      </w:r>
    </w:p>
    <w:p w:rsidR="003C038B" w:rsidRDefault="003C038B" w:rsidP="00D15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PRESIDENTE (A),  VICEPRESIDENTE (A),  SECRETARIO (A) GENERAL, TESORERO(A), 5 VOCALES Y 5 SUPLENTES,  FISCAL PRINCIPAL, FISCAL SUPLENTE.</w:t>
      </w:r>
    </w:p>
    <w:p w:rsidR="003C038B" w:rsidRDefault="003C038B" w:rsidP="007F5ED7">
      <w:r>
        <w:t xml:space="preserve">CARGOS NOMINALES: </w:t>
      </w:r>
    </w:p>
    <w:p w:rsidR="003C038B" w:rsidRDefault="003C038B" w:rsidP="007F5ED7">
      <w:r>
        <w:t xml:space="preserve">JUNTA DIRECTIVA: </w:t>
      </w:r>
    </w:p>
    <w:p w:rsidR="003C038B" w:rsidRDefault="003C038B" w:rsidP="007F5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PRESIDENTE (A),  VICEPRESIDENTE (A), SECRETARIO (A) GENERAL   Y   TESORERO (A)</w:t>
      </w:r>
    </w:p>
    <w:p w:rsidR="003C038B" w:rsidRDefault="003C038B" w:rsidP="00EC738D">
      <w:r>
        <w:t xml:space="preserve">TRIBUNAL  DISCIPLINARIO:  </w:t>
      </w:r>
    </w:p>
    <w:p w:rsidR="003C038B" w:rsidRDefault="003C038B" w:rsidP="00D15A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 xml:space="preserve"> 2 PRINCIPALES</w:t>
      </w:r>
    </w:p>
    <w:p w:rsidR="003C038B" w:rsidRDefault="003C038B" w:rsidP="00D15A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FISCAL  PRINCIPAL,  FISCAL  SUPLENTE</w:t>
      </w:r>
    </w:p>
    <w:p w:rsidR="003C038B" w:rsidRDefault="003C038B" w:rsidP="00EC738D">
      <w:r>
        <w:t>CARGOS POR PLANCHA:</w:t>
      </w:r>
    </w:p>
    <w:p w:rsidR="003C038B" w:rsidRDefault="003C038B" w:rsidP="00EC738D">
      <w:r>
        <w:t xml:space="preserve">JUNTA DIRECTIVA: </w:t>
      </w:r>
    </w:p>
    <w:p w:rsidR="003C038B" w:rsidRDefault="003C038B" w:rsidP="00D15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  VOCALES   Y   5  SUPLENTES</w:t>
      </w:r>
    </w:p>
    <w:p w:rsidR="003C038B" w:rsidRDefault="003C038B" w:rsidP="00EC738D">
      <w:r>
        <w:t>TRIBUNAL   DISCIPLINARIO:</w:t>
      </w:r>
    </w:p>
    <w:p w:rsidR="003C038B" w:rsidRDefault="003C038B" w:rsidP="00D15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  PRINCIPALES   Y  5 SUPLENTES</w:t>
      </w:r>
    </w:p>
    <w:p w:rsidR="003C038B" w:rsidRDefault="003C038B">
      <w:r>
        <w:t>DEBERAN  CONSIGNAR LOS DOCUMENTOS  CONJUNTAMENTE  CON  LAS  POSTULACIONES:</w:t>
      </w:r>
    </w:p>
    <w:p w:rsidR="001138BF" w:rsidRDefault="003C038B" w:rsidP="001138BF">
      <w:pPr>
        <w:spacing w:after="0"/>
      </w:pPr>
      <w:r>
        <w:t>CANDIDATOS NOMINALES      Y     PLANCHAS</w:t>
      </w:r>
    </w:p>
    <w:p w:rsidR="00EA6174" w:rsidRDefault="001138BF" w:rsidP="001138BF">
      <w:pPr>
        <w:spacing w:after="0"/>
        <w:rPr>
          <w:i/>
        </w:rPr>
      </w:pPr>
      <w:r>
        <w:t>COPIA DE LA C</w:t>
      </w:r>
      <w:r w:rsidRPr="001138BF">
        <w:rPr>
          <w:highlight w:val="yellow"/>
        </w:rPr>
        <w:t>É</w:t>
      </w:r>
      <w:r w:rsidR="003C038B">
        <w:t>DULA DE IDENTIDAD, CARTA DE POSTULACIÓN, CONSTANCIA DE ACEPTACIÓN DE LA POSTULACIÓN, CARTA COMPROMISO PARA ASUMIR OBLIGACIONES DEL CARGO (TODO EN ORIGINAL Y COPIA). RECUERDE QUE DEBE ESTAR FEDERADO, INSCRITO EN INPREPSI Y EN EL COLEGIO DEL ESTADO DE</w:t>
      </w:r>
      <w:r w:rsidR="003C038B" w:rsidRPr="004A238C">
        <w:t xml:space="preserve"> </w:t>
      </w:r>
      <w:r w:rsidR="003C038B">
        <w:t>SU  DOMICILIO.</w:t>
      </w:r>
      <w:r w:rsidR="003C038B" w:rsidRPr="001138BF">
        <w:rPr>
          <w:i/>
        </w:rPr>
        <w:t>SU PARTICIPACIÓN Y SU VOTO ES MUY  IMPORTANTE</w:t>
      </w:r>
    </w:p>
    <w:p w:rsidR="001138BF" w:rsidRDefault="003C038B" w:rsidP="001138BF">
      <w:pPr>
        <w:spacing w:after="0"/>
        <w:rPr>
          <w:i/>
        </w:rPr>
      </w:pPr>
      <w:r w:rsidRPr="001138BF">
        <w:rPr>
          <w:i/>
        </w:rPr>
        <w:t>NO SOLO ES TU VOTO, TAMBIEN ES TU PARTICIPACIÓN</w:t>
      </w:r>
      <w:proofErr w:type="gramStart"/>
      <w:r w:rsidR="001138BF">
        <w:rPr>
          <w:i/>
        </w:rPr>
        <w:t>!!!</w:t>
      </w:r>
      <w:proofErr w:type="gramEnd"/>
    </w:p>
    <w:p w:rsidR="001138BF" w:rsidRPr="001138BF" w:rsidRDefault="001138BF" w:rsidP="001138BF">
      <w:pPr>
        <w:spacing w:after="0"/>
      </w:pPr>
    </w:p>
    <w:p w:rsidR="003C038B" w:rsidRDefault="003C038B" w:rsidP="001138BF">
      <w:pPr>
        <w:jc w:val="center"/>
      </w:pPr>
      <w:r>
        <w:t>¡GRACIAS!</w:t>
      </w:r>
    </w:p>
    <w:sectPr w:rsidR="003C038B" w:rsidSect="00A02D9A">
      <w:pgSz w:w="12240" w:h="15840"/>
      <w:pgMar w:top="1417" w:right="1701" w:bottom="1417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C738D"/>
    <w:rsid w:val="000257FD"/>
    <w:rsid w:val="000D2EBF"/>
    <w:rsid w:val="001138BF"/>
    <w:rsid w:val="003C038B"/>
    <w:rsid w:val="00400403"/>
    <w:rsid w:val="0045485A"/>
    <w:rsid w:val="004A238C"/>
    <w:rsid w:val="00535134"/>
    <w:rsid w:val="005D678E"/>
    <w:rsid w:val="006447CA"/>
    <w:rsid w:val="006B1720"/>
    <w:rsid w:val="007F5ED7"/>
    <w:rsid w:val="00995493"/>
    <w:rsid w:val="00A02D9A"/>
    <w:rsid w:val="00A45B99"/>
    <w:rsid w:val="00B03903"/>
    <w:rsid w:val="00BF724C"/>
    <w:rsid w:val="00D006D6"/>
    <w:rsid w:val="00D15A91"/>
    <w:rsid w:val="00D81B6E"/>
    <w:rsid w:val="00DD0CBF"/>
    <w:rsid w:val="00DD3230"/>
    <w:rsid w:val="00DD6FF4"/>
    <w:rsid w:val="00EA6174"/>
    <w:rsid w:val="00EC738D"/>
    <w:rsid w:val="00EF5A12"/>
    <w:rsid w:val="00FB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9A"/>
    <w:pPr>
      <w:spacing w:after="200" w:line="276" w:lineRule="auto"/>
    </w:pPr>
    <w:rPr>
      <w:lang w:val="es-V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COMISIÓN  ELECTORAL CENTRAL 2013 SALUDA CORDIALMENTE A TODOS LOS PSICÓLOGOS (AS) DEL PAÍS  YLE HACEMOMOS UN LLAMADO A INCRIBIRSE PARA CONSTITUÍR  LOS ORGANISMOS ELECTORALES:   JUNTA DIRECTIVA Y TRIBUNAL DISCIPLINARIO DE LA FEDERACIÓN DE PSICÓLOGOS DE </dc:title>
  <dc:subject/>
  <dc:creator>Amalia</dc:creator>
  <cp:keywords/>
  <dc:description/>
  <cp:lastModifiedBy>JCANGA</cp:lastModifiedBy>
  <cp:revision>2</cp:revision>
  <dcterms:created xsi:type="dcterms:W3CDTF">2013-09-20T13:14:00Z</dcterms:created>
  <dcterms:modified xsi:type="dcterms:W3CDTF">2013-09-20T13:14:00Z</dcterms:modified>
</cp:coreProperties>
</file>